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DADD2" w14:textId="6E1B9A76" w:rsidR="00F14463" w:rsidRDefault="00F14463"/>
    <w:p w14:paraId="3401892B" w14:textId="39F80A77" w:rsidR="00DF40D0" w:rsidRDefault="00DF40D0"/>
    <w:p w14:paraId="13513A86" w14:textId="77777777" w:rsidR="00C226F5" w:rsidRDefault="00696E7B">
      <w:pPr>
        <w:rPr>
          <w:sz w:val="28"/>
          <w:szCs w:val="28"/>
        </w:rPr>
      </w:pPr>
      <w:r w:rsidRPr="00696E7B">
        <w:rPr>
          <w:sz w:val="28"/>
          <w:szCs w:val="28"/>
        </w:rPr>
        <w:t>Antrag auf ein Waffenrechtliches Bedürfnis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Ihr benötigt:</w:t>
      </w:r>
      <w:r>
        <w:rPr>
          <w:sz w:val="28"/>
          <w:szCs w:val="28"/>
        </w:rPr>
        <w:br/>
        <w:t>Antrag 200831-03</w:t>
      </w:r>
      <w:r>
        <w:rPr>
          <w:sz w:val="28"/>
          <w:szCs w:val="28"/>
        </w:rPr>
        <w:br/>
      </w:r>
      <w:r w:rsidR="00E67F8B">
        <w:rPr>
          <w:sz w:val="28"/>
          <w:szCs w:val="28"/>
        </w:rPr>
        <w:t xml:space="preserve">Antrag </w:t>
      </w:r>
      <w:r w:rsidR="006C6E55">
        <w:rPr>
          <w:sz w:val="28"/>
          <w:szCs w:val="28"/>
        </w:rPr>
        <w:t>200831</w:t>
      </w:r>
      <w:r w:rsidR="006C6E55">
        <w:rPr>
          <w:sz w:val="28"/>
          <w:szCs w:val="28"/>
        </w:rPr>
        <w:br/>
        <w:t>Antrag 200831-01</w:t>
      </w:r>
      <w:r w:rsidR="006C6E55">
        <w:rPr>
          <w:sz w:val="28"/>
          <w:szCs w:val="28"/>
        </w:rPr>
        <w:br/>
        <w:t xml:space="preserve">Kopie Waffensachkunde </w:t>
      </w:r>
      <w:r w:rsidR="006C6E55">
        <w:rPr>
          <w:sz w:val="28"/>
          <w:szCs w:val="28"/>
        </w:rPr>
        <w:br/>
        <w:t>Anschreiben SLG Leiter</w:t>
      </w:r>
      <w:r w:rsidR="006C6E55">
        <w:rPr>
          <w:sz w:val="28"/>
          <w:szCs w:val="28"/>
        </w:rPr>
        <w:br/>
        <w:t>Kopie aller WBK,s</w:t>
      </w:r>
      <w:r w:rsidR="006C6E55">
        <w:rPr>
          <w:sz w:val="28"/>
          <w:szCs w:val="28"/>
        </w:rPr>
        <w:br/>
        <w:t>Kopie Schiessbuch die letzten 12 Monate</w:t>
      </w:r>
      <w:r w:rsidR="006C6E55">
        <w:rPr>
          <w:sz w:val="28"/>
          <w:szCs w:val="28"/>
        </w:rPr>
        <w:br/>
        <w:t>Bestätigung Verband Mitgliedschaft 12Monate(Erstantrag)</w:t>
      </w:r>
      <w:r w:rsidR="006C6E55">
        <w:rPr>
          <w:sz w:val="28"/>
          <w:szCs w:val="28"/>
        </w:rPr>
        <w:br/>
        <w:t>Urkunden ,Ergebnisse-Listen</w:t>
      </w:r>
      <w:r w:rsidR="00C226F5">
        <w:rPr>
          <w:sz w:val="28"/>
          <w:szCs w:val="28"/>
        </w:rPr>
        <w:br/>
        <w:t>Ein A4 Umschlag frankiert mit der Adresse des Referenten</w:t>
      </w:r>
      <w:r w:rsidR="00C226F5">
        <w:rPr>
          <w:sz w:val="28"/>
          <w:szCs w:val="28"/>
        </w:rPr>
        <w:br/>
        <w:t>Ein A4 Umschlag frankiert mit der Adresse des SLG Leiters</w:t>
      </w:r>
    </w:p>
    <w:p w14:paraId="564AADC2" w14:textId="29B4ACAD" w:rsidR="00DF40D0" w:rsidRPr="00696E7B" w:rsidRDefault="006C6E55">
      <w:pPr>
        <w:rPr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DF40D0" w:rsidRPr="00696E7B">
        <w:rPr>
          <w:sz w:val="28"/>
          <w:szCs w:val="28"/>
        </w:rPr>
        <w:br/>
      </w:r>
    </w:p>
    <w:sectPr w:rsidR="00DF40D0" w:rsidRPr="00696E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CFA7D" w14:textId="77777777" w:rsidR="00A5128B" w:rsidRDefault="00A5128B" w:rsidP="00DF40D0">
      <w:pPr>
        <w:spacing w:after="0" w:line="240" w:lineRule="auto"/>
      </w:pPr>
      <w:r>
        <w:separator/>
      </w:r>
    </w:p>
  </w:endnote>
  <w:endnote w:type="continuationSeparator" w:id="0">
    <w:p w14:paraId="0904D6F9" w14:textId="77777777" w:rsidR="00A5128B" w:rsidRDefault="00A5128B" w:rsidP="00DF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1CD3B" w14:textId="77777777" w:rsidR="0027344D" w:rsidRDefault="002734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35F2" w14:textId="77777777" w:rsidR="0027344D" w:rsidRDefault="0027344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4622A" w14:textId="77777777" w:rsidR="0027344D" w:rsidRDefault="002734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4CD86" w14:textId="77777777" w:rsidR="00A5128B" w:rsidRDefault="00A5128B" w:rsidP="00DF40D0">
      <w:pPr>
        <w:spacing w:after="0" w:line="240" w:lineRule="auto"/>
      </w:pPr>
      <w:r>
        <w:separator/>
      </w:r>
    </w:p>
  </w:footnote>
  <w:footnote w:type="continuationSeparator" w:id="0">
    <w:p w14:paraId="1DE2830C" w14:textId="77777777" w:rsidR="00A5128B" w:rsidRDefault="00A5128B" w:rsidP="00DF4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60098" w14:textId="77777777" w:rsidR="0027344D" w:rsidRDefault="002734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3AFDE" w14:textId="22A12244" w:rsidR="00DF40D0" w:rsidRDefault="00DF40D0" w:rsidP="006C71C0">
    <w:pPr>
      <w:pStyle w:val="Kopfzeile"/>
      <w:tabs>
        <w:tab w:val="clear" w:pos="4536"/>
        <w:tab w:val="clear" w:pos="9072"/>
        <w:tab w:val="left" w:pos="3281"/>
        <w:tab w:val="left" w:pos="5485"/>
      </w:tabs>
    </w:pPr>
    <w:r>
      <w:rPr>
        <w:noProof/>
      </w:rPr>
      <w:drawing>
        <wp:inline distT="0" distB="0" distL="0" distR="0" wp14:anchorId="00A78424" wp14:editId="0DA0D517">
          <wp:extent cx="715618" cy="715618"/>
          <wp:effectExtent l="0" t="0" r="889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HOTO-2025-04-17-09-51-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932" cy="730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722C4C" wp14:editId="711A1E66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Textfeld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4EBCB" w14:textId="6C51D7E2" w:rsidR="00DF40D0" w:rsidRDefault="0027344D">
                          <w:pPr>
                            <w:spacing w:after="0" w:line="240" w:lineRule="auto"/>
                            <w:jc w:val="right"/>
                          </w:pPr>
                          <w:r>
                            <w:t>SLG-Sonneberg e.V.</w:t>
                          </w:r>
                          <w:r w:rsidR="00DF40D0">
                            <w:t xml:space="preserve"> Sonneberg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22C4C" id="_x0000_t202" coordsize="21600,21600" o:spt="202" path="m,l,21600r21600,l21600,xe">
              <v:stroke joinstyle="miter"/>
              <v:path gradientshapeok="t" o:connecttype="rect"/>
            </v:shapetype>
            <v:shape id="Textfeld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" o:allowincell="f" filled="f" stroked="f">
              <v:textbox style="mso-fit-shape-to-text:t" inset=",0,,0">
                <w:txbxContent>
                  <w:p w14:paraId="4734EBCB" w14:textId="6C51D7E2" w:rsidR="00DF40D0" w:rsidRDefault="0027344D">
                    <w:pPr>
                      <w:spacing w:after="0" w:line="240" w:lineRule="auto"/>
                      <w:jc w:val="right"/>
                    </w:pPr>
                    <w:r>
                      <w:t>SLG-Sonneberg e.V.</w:t>
                    </w:r>
                    <w:r w:rsidR="00DF40D0">
                      <w:t xml:space="preserve"> Sonneberg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20D1124" wp14:editId="1A5753A5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635"/>
              <wp:wrapNone/>
              <wp:docPr id="221" name="Textfeld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6C2CD8B" w14:textId="77777777" w:rsidR="00DF40D0" w:rsidRDefault="00DF40D0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0D1124" id="Textfeld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" o:allowincell="f" fillcolor="#a8d08d [1945]" stroked="f">
              <v:textbox style="mso-fit-shape-to-text:t" inset=",0,,0">
                <w:txbxContent>
                  <w:p w14:paraId="36C2CD8B" w14:textId="77777777" w:rsidR="00DF40D0" w:rsidRDefault="00DF40D0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6C71C0">
      <w:tab/>
    </w:r>
    <w:r w:rsidR="006C71C0">
      <w:tab/>
      <w:t>SLG-Sonneberg e.V. Nr.2134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7898D" w14:textId="77777777" w:rsidR="0027344D" w:rsidRDefault="002734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E84"/>
    <w:rsid w:val="0027344D"/>
    <w:rsid w:val="00326E84"/>
    <w:rsid w:val="00556393"/>
    <w:rsid w:val="00696E7B"/>
    <w:rsid w:val="006C6E55"/>
    <w:rsid w:val="006C71C0"/>
    <w:rsid w:val="00941327"/>
    <w:rsid w:val="00A5128B"/>
    <w:rsid w:val="00C226F5"/>
    <w:rsid w:val="00DA6EB4"/>
    <w:rsid w:val="00DF40D0"/>
    <w:rsid w:val="00E67F8B"/>
    <w:rsid w:val="00F14463"/>
    <w:rsid w:val="00F6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91B7E"/>
  <w15:chartTrackingRefBased/>
  <w15:docId w15:val="{4847AE4B-691C-4E67-8A37-DAF1043B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F4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40D0"/>
  </w:style>
  <w:style w:type="paragraph" w:styleId="Fuzeile">
    <w:name w:val="footer"/>
    <w:basedOn w:val="Standard"/>
    <w:link w:val="FuzeileZchn"/>
    <w:uiPriority w:val="99"/>
    <w:unhideWhenUsed/>
    <w:rsid w:val="00DF4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4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Ronny Klinkel</dc:creator>
  <cp:keywords/>
  <dc:description/>
  <cp:lastModifiedBy>Ronny Klinkel</cp:lastModifiedBy>
  <cp:revision>6</cp:revision>
  <cp:lastPrinted>2025-05-21T09:34:00Z</cp:lastPrinted>
  <dcterms:created xsi:type="dcterms:W3CDTF">2025-05-22T07:34:00Z</dcterms:created>
  <dcterms:modified xsi:type="dcterms:W3CDTF">2025-05-22T08:49:00Z</dcterms:modified>
</cp:coreProperties>
</file>